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FA" w:rsidRPr="000005CA" w:rsidRDefault="000005CA" w:rsidP="008836FA">
      <w:pPr>
        <w:rPr>
          <w:b/>
        </w:rPr>
      </w:pPr>
      <w:r>
        <w:t xml:space="preserve">    </w:t>
      </w:r>
    </w:p>
    <w:p w:rsidR="000005CA" w:rsidRPr="000005CA" w:rsidRDefault="000005CA" w:rsidP="00B32868">
      <w:pPr>
        <w:jc w:val="both"/>
        <w:rPr>
          <w:b/>
        </w:rPr>
      </w:pPr>
      <w:r w:rsidRPr="000005CA">
        <w:rPr>
          <w:b/>
        </w:rPr>
        <w:t xml:space="preserve">                                                                           COMUNICATO  STAMPA</w:t>
      </w:r>
    </w:p>
    <w:p w:rsidR="000005CA" w:rsidRDefault="0037315F" w:rsidP="00B32868">
      <w:pPr>
        <w:jc w:val="both"/>
      </w:pPr>
      <w:r>
        <w:t>A seguito di</w:t>
      </w:r>
      <w:r w:rsidR="007F61A1">
        <w:t xml:space="preserve"> numerose</w:t>
      </w:r>
      <w:r>
        <w:t xml:space="preserve"> </w:t>
      </w:r>
      <w:r w:rsidR="000005CA">
        <w:t>segnalazioni</w:t>
      </w:r>
      <w:r>
        <w:t xml:space="preserve"> e proteste</w:t>
      </w:r>
      <w:r w:rsidR="000005CA">
        <w:t xml:space="preserve"> di cittadini, peraltro raccolte anche da ambiti politici differenziati, </w:t>
      </w:r>
      <w:r w:rsidR="007D626D">
        <w:t>si segue con preo</w:t>
      </w:r>
      <w:r w:rsidR="007F61A1">
        <w:t>ccupazione lo smantellamento di un</w:t>
      </w:r>
      <w:r w:rsidR="00277320">
        <w:t xml:space="preserve">a virtuosa ipotesi di sistema dei servizi </w:t>
      </w:r>
      <w:r w:rsidR="00DD582C">
        <w:t>alla prima infanzia, comprensiva</w:t>
      </w:r>
      <w:r w:rsidR="00277320">
        <w:t xml:space="preserve"> di</w:t>
      </w:r>
      <w:r w:rsidR="007D626D">
        <w:t xml:space="preserve"> servizio </w:t>
      </w:r>
      <w:r w:rsidR="007F61A1">
        <w:t xml:space="preserve">di </w:t>
      </w:r>
      <w:proofErr w:type="spellStart"/>
      <w:r w:rsidR="007F61A1">
        <w:t>coprogettazione</w:t>
      </w:r>
      <w:proofErr w:type="spellEnd"/>
      <w:r w:rsidR="007F61A1">
        <w:t xml:space="preserve"> </w:t>
      </w:r>
      <w:r w:rsidR="007D626D">
        <w:t xml:space="preserve">largamente giudicato </w:t>
      </w:r>
      <w:r w:rsidR="008A1694">
        <w:t>efficie</w:t>
      </w:r>
      <w:r w:rsidR="00FF665A">
        <w:t>nte e</w:t>
      </w:r>
      <w:r w:rsidR="007D626D">
        <w:t xml:space="preserve"> complementare rispetto a</w:t>
      </w:r>
      <w:r>
        <w:t>i</w:t>
      </w:r>
      <w:r w:rsidR="007D626D">
        <w:t xml:space="preserve"> tradizionali servizi</w:t>
      </w:r>
      <w:r>
        <w:t xml:space="preserve"> pubblici </w:t>
      </w:r>
      <w:r w:rsidR="00D975E3">
        <w:t>(</w:t>
      </w:r>
      <w:r w:rsidR="00FF665A">
        <w:t>con particolare</w:t>
      </w:r>
      <w:r>
        <w:t xml:space="preserve"> riferimento a</w:t>
      </w:r>
      <w:r w:rsidR="00FF665A">
        <w:t xml:space="preserve"> specifiche</w:t>
      </w:r>
      <w:r>
        <w:t xml:space="preserve"> situazioni </w:t>
      </w:r>
      <w:r w:rsidR="000625EE">
        <w:t>familiari</w:t>
      </w:r>
      <w:r w:rsidR="00FF665A">
        <w:t xml:space="preserve"> e categorie</w:t>
      </w:r>
      <w:r>
        <w:t xml:space="preserve"> di lavoratori</w:t>
      </w:r>
      <w:r w:rsidR="00D975E3">
        <w:t>)</w:t>
      </w:r>
      <w:r>
        <w:t xml:space="preserve"> </w:t>
      </w:r>
      <w:r w:rsidR="00D975E3">
        <w:t>posto in essere in Aosta dalla</w:t>
      </w:r>
      <w:r>
        <w:t xml:space="preserve"> </w:t>
      </w:r>
      <w:proofErr w:type="spellStart"/>
      <w:r w:rsidR="00D975E3">
        <w:t>garderie</w:t>
      </w:r>
      <w:proofErr w:type="spellEnd"/>
      <w:r w:rsidR="00D975E3">
        <w:t xml:space="preserve"> </w:t>
      </w:r>
      <w:r>
        <w:t>“</w:t>
      </w:r>
      <w:proofErr w:type="spellStart"/>
      <w:r>
        <w:t>Apeluna</w:t>
      </w:r>
      <w:proofErr w:type="spellEnd"/>
      <w:r>
        <w:t xml:space="preserve">” e </w:t>
      </w:r>
      <w:r w:rsidR="00D975E3">
        <w:t xml:space="preserve">dall’asilo nido </w:t>
      </w:r>
      <w:r>
        <w:t>“</w:t>
      </w:r>
      <w:proofErr w:type="spellStart"/>
      <w:r>
        <w:t>Farfavola</w:t>
      </w:r>
      <w:proofErr w:type="spellEnd"/>
      <w:r>
        <w:t>”,</w:t>
      </w:r>
      <w:r w:rsidR="00D975E3">
        <w:t xml:space="preserve"> </w:t>
      </w:r>
      <w:r w:rsidR="008D3D7E">
        <w:t>insistenti sui q</w:t>
      </w:r>
      <w:r w:rsidR="006B0786">
        <w:t xml:space="preserve">uartieri popolari Dora e Cogne, </w:t>
      </w:r>
      <w:r w:rsidR="000625EE">
        <w:t>servizio ereditato</w:t>
      </w:r>
      <w:r w:rsidR="008A1694">
        <w:t xml:space="preserve"> dalla Giunta </w:t>
      </w:r>
      <w:proofErr w:type="spellStart"/>
      <w:r w:rsidR="008A1694">
        <w:t>Centoz</w:t>
      </w:r>
      <w:proofErr w:type="spellEnd"/>
      <w:r w:rsidR="00E63235">
        <w:t xml:space="preserve"> e s</w:t>
      </w:r>
      <w:r w:rsidR="000625EE">
        <w:t>ostenuto</w:t>
      </w:r>
      <w:r w:rsidR="00E63235">
        <w:t xml:space="preserve"> da</w:t>
      </w:r>
      <w:r w:rsidR="00FF665A">
        <w:t>gli utenti</w:t>
      </w:r>
      <w:r w:rsidR="00E63235">
        <w:t xml:space="preserve"> con svariate modalità </w:t>
      </w:r>
      <w:r w:rsidR="006B0786">
        <w:t>di partecipazione civica</w:t>
      </w:r>
      <w:r w:rsidR="00E63235">
        <w:t xml:space="preserve"> rimaste </w:t>
      </w:r>
      <w:r w:rsidR="00FF665A">
        <w:t xml:space="preserve">ad oggi </w:t>
      </w:r>
      <w:r w:rsidR="00E63235">
        <w:t>inascoltate dall’</w:t>
      </w:r>
      <w:r w:rsidR="00FF665A">
        <w:t>A</w:t>
      </w:r>
      <w:r w:rsidR="00E63235">
        <w:t>mministrazione comunale</w:t>
      </w:r>
      <w:r w:rsidR="006B0786">
        <w:t>, con conseguente probabile chiusura delle due strutture</w:t>
      </w:r>
      <w:r w:rsidR="00D975E3">
        <w:t>.</w:t>
      </w:r>
      <w:r>
        <w:t xml:space="preserve"> </w:t>
      </w:r>
    </w:p>
    <w:p w:rsidR="009770EB" w:rsidRDefault="009770EB" w:rsidP="00B32868">
      <w:pPr>
        <w:jc w:val="both"/>
      </w:pPr>
      <w:r>
        <w:t>Preoccupano</w:t>
      </w:r>
      <w:r w:rsidR="005D713F">
        <w:t>, in merito,</w:t>
      </w:r>
      <w:r>
        <w:t xml:space="preserve"> la drastica riduzione d</w:t>
      </w:r>
      <w:r w:rsidR="00B83463">
        <w:t>el numero di posti per i</w:t>
      </w:r>
      <w:r>
        <w:t xml:space="preserve"> cittadini</w:t>
      </w:r>
      <w:r w:rsidR="005D713F">
        <w:t xml:space="preserve"> che iniziano in questa prima fondamentale </w:t>
      </w:r>
      <w:r w:rsidR="00D57C5A">
        <w:t>età il loro percorso socio-</w:t>
      </w:r>
      <w:r w:rsidR="005D713F">
        <w:t>culturale</w:t>
      </w:r>
      <w:r w:rsidR="00EF5F2D">
        <w:t xml:space="preserve"> </w:t>
      </w:r>
      <w:r w:rsidR="00D213B1">
        <w:t>(</w:t>
      </w:r>
      <w:r w:rsidR="00EF5F2D">
        <w:t>determinante e non recuperabile per la valorizzazione delle potenzialità specifiche quale diritto/dovere della persona e interesse della comunità</w:t>
      </w:r>
      <w:r w:rsidR="00D213B1">
        <w:t>)</w:t>
      </w:r>
      <w:r>
        <w:t xml:space="preserve">, </w:t>
      </w:r>
      <w:r w:rsidR="005D713F">
        <w:t xml:space="preserve">la rigidità delle offerte non rispondente alla pluralità dei bisogni </w:t>
      </w:r>
      <w:r w:rsidR="00FD6D63">
        <w:t>e all’intero</w:t>
      </w:r>
      <w:r w:rsidR="005D713F">
        <w:t xml:space="preserve"> territorio</w:t>
      </w:r>
      <w:r w:rsidR="00EF5F2D">
        <w:t xml:space="preserve"> comunale</w:t>
      </w:r>
      <w:r w:rsidR="00FD6D63">
        <w:t xml:space="preserve">, </w:t>
      </w:r>
      <w:r w:rsidR="00B83463">
        <w:t>la perdita di lavoro di professionisti</w:t>
      </w:r>
      <w:r w:rsidR="0004581E">
        <w:t xml:space="preserve"> e soprattutto professioniste</w:t>
      </w:r>
      <w:r w:rsidR="00B83463">
        <w:t xml:space="preserve"> cui i cittadini manifestano </w:t>
      </w:r>
      <w:r w:rsidR="002627DC">
        <w:t xml:space="preserve">stima, </w:t>
      </w:r>
      <w:r w:rsidR="00B83463">
        <w:t xml:space="preserve">fiducia e riconoscenza, </w:t>
      </w:r>
      <w:r w:rsidR="00FD6D63">
        <w:t>il tutto aggravato</w:t>
      </w:r>
      <w:r w:rsidR="005D713F">
        <w:t xml:space="preserve"> dalla pand</w:t>
      </w:r>
      <w:r w:rsidR="00D57C5A">
        <w:t>emia soprattutto a scapito di</w:t>
      </w:r>
      <w:r w:rsidR="005D713F">
        <w:t xml:space="preserve"> </w:t>
      </w:r>
      <w:r w:rsidR="00D57C5A">
        <w:t>categorie e</w:t>
      </w:r>
      <w:r w:rsidR="00FE6EFD">
        <w:t xml:space="preserve"> situazioni</w:t>
      </w:r>
      <w:r w:rsidR="005D713F">
        <w:t xml:space="preserve"> fragili</w:t>
      </w:r>
      <w:r w:rsidR="00BC0F7D">
        <w:t xml:space="preserve">, con conseguente pericolosa disparità di accesso ai servizi </w:t>
      </w:r>
      <w:r w:rsidR="00D57C5A">
        <w:t xml:space="preserve">fondamentali </w:t>
      </w:r>
      <w:r w:rsidR="00BC0F7D">
        <w:t xml:space="preserve">e di </w:t>
      </w:r>
      <w:r w:rsidR="00FE6EFD">
        <w:t xml:space="preserve">quelle </w:t>
      </w:r>
      <w:r w:rsidR="00BC0F7D">
        <w:t xml:space="preserve">pari opportunità </w:t>
      </w:r>
      <w:r w:rsidR="00FE6EFD">
        <w:t xml:space="preserve">che dovrebbero essere </w:t>
      </w:r>
      <w:r w:rsidR="00BC0F7D">
        <w:t>costituzionalmente garantite</w:t>
      </w:r>
      <w:r w:rsidR="005D713F">
        <w:t>.</w:t>
      </w:r>
      <w:r w:rsidR="00EF5F2D">
        <w:t xml:space="preserve"> Preoccupa altresì la mancata continuità formativa, da sempre raccomandata</w:t>
      </w:r>
      <w:r w:rsidR="00D213B1">
        <w:t xml:space="preserve"> da tutte le direttive ministeri</w:t>
      </w:r>
      <w:r w:rsidR="00D57C5A">
        <w:t>ali, già acuita dalle</w:t>
      </w:r>
      <w:r w:rsidR="00EF5F2D">
        <w:t xml:space="preserve"> interruzioni imposte dal </w:t>
      </w:r>
      <w:proofErr w:type="spellStart"/>
      <w:r w:rsidR="00EF5F2D">
        <w:t>covid</w:t>
      </w:r>
      <w:proofErr w:type="spellEnd"/>
      <w:r w:rsidR="00EF5F2D">
        <w:t xml:space="preserve"> e incidenti con particolare gravità sulla tenera età degli utenti</w:t>
      </w:r>
      <w:r w:rsidR="00D57C5A">
        <w:t xml:space="preserve"> e sulle categorie svantaggiate</w:t>
      </w:r>
      <w:r w:rsidR="00EF5F2D">
        <w:t>.</w:t>
      </w:r>
    </w:p>
    <w:p w:rsidR="002866FE" w:rsidRDefault="002866FE" w:rsidP="00B32868">
      <w:pPr>
        <w:jc w:val="both"/>
      </w:pPr>
      <w:r>
        <w:t xml:space="preserve">Se, come diffusamente si crede e sostiene, i bambini sono il nostro futuro, ne consegue che si deve fare per loro ogni investimento, senza risparmio di forze, idee, </w:t>
      </w:r>
      <w:r w:rsidR="00472D64">
        <w:t>denaro: si deve e quindi si può! N</w:t>
      </w:r>
      <w:r>
        <w:t xml:space="preserve">oi vogliamo sperare che i tanti cittadini attivi in merito da anni possano </w:t>
      </w:r>
      <w:r w:rsidR="00472D64">
        <w:t xml:space="preserve">finalmente </w:t>
      </w:r>
      <w:r>
        <w:t xml:space="preserve">trovare le adeguate doverose risposte da parte di chi amministra la nostra città, che deve essere madre e non matrigna e continuare a costituire, anche al di fuori dei nostri confini, </w:t>
      </w:r>
      <w:r w:rsidR="00472D64">
        <w:t xml:space="preserve">un </w:t>
      </w:r>
      <w:r w:rsidR="00DD582C">
        <w:t>esempio</w:t>
      </w:r>
      <w:r>
        <w:t xml:space="preserve"> di progettualità variegata e intelligente volta a coprire la pluralità delle esigenze e delle richieste personali, familiari e sociali.</w:t>
      </w:r>
    </w:p>
    <w:p w:rsidR="00777E8F" w:rsidRPr="008836FA" w:rsidRDefault="00777E8F" w:rsidP="00B32868">
      <w:pPr>
        <w:jc w:val="both"/>
      </w:pPr>
    </w:p>
    <w:p w:rsidR="002D288A" w:rsidRPr="000E105D" w:rsidRDefault="002D288A" w:rsidP="0041031D"/>
    <w:sectPr w:rsidR="002D288A" w:rsidRPr="000E105D" w:rsidSect="00895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717" w:rsidRDefault="00552717" w:rsidP="00EE1120">
      <w:pPr>
        <w:spacing w:after="0" w:line="240" w:lineRule="auto"/>
      </w:pPr>
      <w:r>
        <w:separator/>
      </w:r>
    </w:p>
  </w:endnote>
  <w:endnote w:type="continuationSeparator" w:id="0">
    <w:p w:rsidR="00552717" w:rsidRDefault="00552717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</w:t>
    </w:r>
    <w:bookmarkStart w:id="0" w:name="_GoBack"/>
    <w:bookmarkEnd w:id="0"/>
    <w:r>
      <w:t xml:space="preserve">Via </w:t>
    </w:r>
    <w:proofErr w:type="spellStart"/>
    <w:r>
      <w:t>Xavier</w:t>
    </w:r>
    <w:proofErr w:type="spellEnd"/>
    <w:r>
      <w:t xml:space="preserve"> de </w:t>
    </w:r>
    <w:proofErr w:type="spellStart"/>
    <w:r>
      <w:t>Maistre</w:t>
    </w:r>
    <w:proofErr w:type="spellEnd"/>
    <w:r>
      <w:t xml:space="preserve"> 19, 11100 Aosta</w:t>
    </w:r>
  </w:p>
  <w:p w:rsidR="005C4C84" w:rsidRDefault="005C4C84" w:rsidP="00154735">
    <w:pPr>
      <w:pStyle w:val="Pidipagina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717" w:rsidRDefault="00552717" w:rsidP="00EE1120">
      <w:pPr>
        <w:spacing w:after="0" w:line="240" w:lineRule="auto"/>
      </w:pPr>
      <w:r>
        <w:separator/>
      </w:r>
    </w:p>
  </w:footnote>
  <w:footnote w:type="continuationSeparator" w:id="0">
    <w:p w:rsidR="00552717" w:rsidRDefault="00552717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22" w:rsidRDefault="00710622">
    <w:pPr>
      <w:pStyle w:val="Intestazione"/>
    </w:pPr>
  </w:p>
  <w:p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C84" w:rsidRDefault="005C4C84" w:rsidP="00154735">
    <w:pPr>
      <w:pStyle w:val="Intestazione"/>
      <w:jc w:val="center"/>
      <w:rPr>
        <w:b/>
        <w:color w:val="0070C0"/>
      </w:rPr>
    </w:pPr>
  </w:p>
  <w:p w:rsidR="00710622" w:rsidRDefault="00710622" w:rsidP="00154735">
    <w:pPr>
      <w:pStyle w:val="Intestazione"/>
      <w:jc w:val="center"/>
      <w:rPr>
        <w:b/>
        <w:color w:val="0070C0"/>
      </w:rPr>
    </w:pPr>
  </w:p>
  <w:p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savePreviewPicture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005CA"/>
    <w:rsid w:val="0001716F"/>
    <w:rsid w:val="00021F12"/>
    <w:rsid w:val="0004581E"/>
    <w:rsid w:val="000625EE"/>
    <w:rsid w:val="00084A75"/>
    <w:rsid w:val="000B242C"/>
    <w:rsid w:val="000E105D"/>
    <w:rsid w:val="00135D19"/>
    <w:rsid w:val="00151636"/>
    <w:rsid w:val="00154735"/>
    <w:rsid w:val="00154F38"/>
    <w:rsid w:val="0019529C"/>
    <w:rsid w:val="001C5398"/>
    <w:rsid w:val="001F6D01"/>
    <w:rsid w:val="00227EA3"/>
    <w:rsid w:val="002627DC"/>
    <w:rsid w:val="00277320"/>
    <w:rsid w:val="00283726"/>
    <w:rsid w:val="002866FE"/>
    <w:rsid w:val="002D288A"/>
    <w:rsid w:val="002D657A"/>
    <w:rsid w:val="002E40A8"/>
    <w:rsid w:val="0030761A"/>
    <w:rsid w:val="00323CE4"/>
    <w:rsid w:val="00342CDE"/>
    <w:rsid w:val="003547E4"/>
    <w:rsid w:val="00361199"/>
    <w:rsid w:val="0037315F"/>
    <w:rsid w:val="003749B9"/>
    <w:rsid w:val="003A449A"/>
    <w:rsid w:val="003B2FC6"/>
    <w:rsid w:val="003F408E"/>
    <w:rsid w:val="0041031D"/>
    <w:rsid w:val="00424A5E"/>
    <w:rsid w:val="00427CC7"/>
    <w:rsid w:val="00434E49"/>
    <w:rsid w:val="00450823"/>
    <w:rsid w:val="00453C62"/>
    <w:rsid w:val="00455B2F"/>
    <w:rsid w:val="00463225"/>
    <w:rsid w:val="00472D64"/>
    <w:rsid w:val="004C1F8C"/>
    <w:rsid w:val="004E2E55"/>
    <w:rsid w:val="004F09DB"/>
    <w:rsid w:val="0051498B"/>
    <w:rsid w:val="00552717"/>
    <w:rsid w:val="00564529"/>
    <w:rsid w:val="00576328"/>
    <w:rsid w:val="00592D4B"/>
    <w:rsid w:val="005B64A0"/>
    <w:rsid w:val="005C4C84"/>
    <w:rsid w:val="005D4078"/>
    <w:rsid w:val="005D713F"/>
    <w:rsid w:val="006078DE"/>
    <w:rsid w:val="0061625E"/>
    <w:rsid w:val="00630C37"/>
    <w:rsid w:val="00651E33"/>
    <w:rsid w:val="006640AE"/>
    <w:rsid w:val="006B0786"/>
    <w:rsid w:val="006E19AC"/>
    <w:rsid w:val="00701EF0"/>
    <w:rsid w:val="00710622"/>
    <w:rsid w:val="0071254E"/>
    <w:rsid w:val="007748BF"/>
    <w:rsid w:val="00777E8F"/>
    <w:rsid w:val="007C701D"/>
    <w:rsid w:val="007D508A"/>
    <w:rsid w:val="007D626D"/>
    <w:rsid w:val="007F61A1"/>
    <w:rsid w:val="00815ED7"/>
    <w:rsid w:val="00837245"/>
    <w:rsid w:val="00853781"/>
    <w:rsid w:val="008836FA"/>
    <w:rsid w:val="00895034"/>
    <w:rsid w:val="008A1694"/>
    <w:rsid w:val="008D3D7E"/>
    <w:rsid w:val="008E05B4"/>
    <w:rsid w:val="008E141C"/>
    <w:rsid w:val="00940C28"/>
    <w:rsid w:val="00950BBA"/>
    <w:rsid w:val="00952F8E"/>
    <w:rsid w:val="00956FB3"/>
    <w:rsid w:val="009770EB"/>
    <w:rsid w:val="009A2DF6"/>
    <w:rsid w:val="009A49BB"/>
    <w:rsid w:val="009A6D9F"/>
    <w:rsid w:val="009F2BB8"/>
    <w:rsid w:val="00A26B59"/>
    <w:rsid w:val="00A32BDF"/>
    <w:rsid w:val="00A44C6D"/>
    <w:rsid w:val="00A7207A"/>
    <w:rsid w:val="00AA43D2"/>
    <w:rsid w:val="00B32868"/>
    <w:rsid w:val="00B54358"/>
    <w:rsid w:val="00B54995"/>
    <w:rsid w:val="00B56E57"/>
    <w:rsid w:val="00B83463"/>
    <w:rsid w:val="00BC0F7D"/>
    <w:rsid w:val="00BE51A3"/>
    <w:rsid w:val="00C04D28"/>
    <w:rsid w:val="00C27A77"/>
    <w:rsid w:val="00C5415F"/>
    <w:rsid w:val="00C63E43"/>
    <w:rsid w:val="00CC69E1"/>
    <w:rsid w:val="00D213B1"/>
    <w:rsid w:val="00D31D19"/>
    <w:rsid w:val="00D57C5A"/>
    <w:rsid w:val="00D975E3"/>
    <w:rsid w:val="00DA477F"/>
    <w:rsid w:val="00DD582C"/>
    <w:rsid w:val="00DF3FE8"/>
    <w:rsid w:val="00DF77C1"/>
    <w:rsid w:val="00E065CA"/>
    <w:rsid w:val="00E10783"/>
    <w:rsid w:val="00E3295A"/>
    <w:rsid w:val="00E3764D"/>
    <w:rsid w:val="00E63235"/>
    <w:rsid w:val="00E72F34"/>
    <w:rsid w:val="00EA2317"/>
    <w:rsid w:val="00EB3DC0"/>
    <w:rsid w:val="00ED764A"/>
    <w:rsid w:val="00EE1120"/>
    <w:rsid w:val="00EF40CC"/>
    <w:rsid w:val="00EF5F2D"/>
    <w:rsid w:val="00F34597"/>
    <w:rsid w:val="00F37A04"/>
    <w:rsid w:val="00F756CB"/>
    <w:rsid w:val="00F91763"/>
    <w:rsid w:val="00FC1DC5"/>
    <w:rsid w:val="00FC4D9E"/>
    <w:rsid w:val="00FC6AF5"/>
    <w:rsid w:val="00FD14B2"/>
    <w:rsid w:val="00FD6D63"/>
    <w:rsid w:val="00FE6EFD"/>
    <w:rsid w:val="00FF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7ED6E07A7F14FAA6717748AE9A80B" ma:contentTypeVersion="11" ma:contentTypeDescription="Creare un nuovo documento." ma:contentTypeScope="" ma:versionID="d360fd11ed23f8bfb1d62e27cad34fc1">
  <xsd:schema xmlns:xsd="http://www.w3.org/2001/XMLSchema" xmlns:xs="http://www.w3.org/2001/XMLSchema" xmlns:p="http://schemas.microsoft.com/office/2006/metadata/properties" xmlns:ns2="6f1d3788-6fcd-4547-ae44-58ecfc20ae0d" targetNamespace="http://schemas.microsoft.com/office/2006/metadata/properties" ma:root="true" ma:fieldsID="82e0d0b56efd54854f957dc2844ee117" ns2:_="">
    <xsd:import namespace="6f1d3788-6fcd-4547-ae44-58ecfc20a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3788-6fcd-4547-ae44-58ecfc20a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969EF0-145D-459B-9B6A-9C02F7736CA8}"/>
</file>

<file path=customXml/itemProps2.xml><?xml version="1.0" encoding="utf-8"?>
<ds:datastoreItem xmlns:ds="http://schemas.openxmlformats.org/officeDocument/2006/customXml" ds:itemID="{579E057B-8E02-45DF-A9FA-0B39D91C52AE}"/>
</file>

<file path=customXml/itemProps3.xml><?xml version="1.0" encoding="utf-8"?>
<ds:datastoreItem xmlns:ds="http://schemas.openxmlformats.org/officeDocument/2006/customXml" ds:itemID="{37FC47D8-0F0B-4C3F-A337-804A1352B2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36</cp:revision>
  <cp:lastPrinted>2017-12-14T13:22:00Z</cp:lastPrinted>
  <dcterms:created xsi:type="dcterms:W3CDTF">2021-03-16T17:18:00Z</dcterms:created>
  <dcterms:modified xsi:type="dcterms:W3CDTF">2021-09-29T19:36:00Z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0x010100BCE7ED6E07A7F14FAA6717748AE9A80B</vt:lpwstr>
  </property>
</Properties>
</file>